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94DB3" w14:textId="5C1DB89D" w:rsidR="000560A3" w:rsidRDefault="000560A3" w:rsidP="000560A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096F">
        <w:rPr>
          <w:rFonts w:ascii="Times New Roman" w:hAnsi="Times New Roman" w:cs="Times New Roman"/>
          <w:b/>
          <w:sz w:val="20"/>
          <w:szCs w:val="20"/>
        </w:rPr>
        <w:t>Договор на оказание услуг</w:t>
      </w:r>
    </w:p>
    <w:p w14:paraId="7B403593" w14:textId="77777777" w:rsidR="002E6F9C" w:rsidRPr="00DC096F" w:rsidRDefault="002E6F9C" w:rsidP="000560A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CE6C4D" w14:textId="604461B5" w:rsidR="002E6F9C" w:rsidRPr="0084515F" w:rsidRDefault="002E6F9C" w:rsidP="002E6F9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515F">
        <w:rPr>
          <w:rFonts w:ascii="Times New Roman" w:hAnsi="Times New Roman" w:cs="Times New Roman"/>
          <w:sz w:val="18"/>
          <w:szCs w:val="18"/>
        </w:rPr>
        <w:t xml:space="preserve">г. </w:t>
      </w:r>
      <w:r>
        <w:rPr>
          <w:rFonts w:ascii="Times New Roman" w:hAnsi="Times New Roman" w:cs="Times New Roman"/>
          <w:sz w:val="18"/>
          <w:szCs w:val="18"/>
          <w:lang w:val="ru-RU"/>
        </w:rPr>
        <w:t>Красноярск</w:t>
      </w:r>
      <w:r w:rsidRPr="0084515F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        </w:t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proofErr w:type="gramStart"/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Pr="0084515F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84515F">
        <w:rPr>
          <w:rFonts w:ascii="Times New Roman" w:hAnsi="Times New Roman" w:cs="Times New Roman"/>
          <w:sz w:val="18"/>
          <w:szCs w:val="18"/>
        </w:rPr>
        <w:t>___» ______________ 202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2</w:t>
      </w:r>
      <w:r w:rsidRPr="0084515F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15AA4160" w14:textId="77777777" w:rsidR="000560A3" w:rsidRPr="00DC096F" w:rsidRDefault="000560A3" w:rsidP="000560A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8A0FE6" w14:textId="77777777" w:rsidR="002E6F9C" w:rsidRPr="0084515F" w:rsidRDefault="002E6F9C" w:rsidP="002E6F9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90BC4E" w14:textId="77777777" w:rsidR="002E6F9C" w:rsidRPr="002F7E3A" w:rsidRDefault="002E6F9C" w:rsidP="002E6F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F7E3A">
        <w:rPr>
          <w:rFonts w:ascii="Times New Roman" w:hAnsi="Times New Roman" w:cs="Times New Roman"/>
          <w:b/>
          <w:sz w:val="20"/>
          <w:szCs w:val="20"/>
        </w:rPr>
        <w:t>Общество с ограниченной ответственностью «</w:t>
      </w:r>
      <w:r w:rsidRPr="002F7E3A">
        <w:rPr>
          <w:rFonts w:ascii="Times New Roman" w:hAnsi="Times New Roman" w:cs="Times New Roman"/>
          <w:b/>
          <w:sz w:val="20"/>
          <w:szCs w:val="20"/>
          <w:lang w:val="ru-RU"/>
        </w:rPr>
        <w:t xml:space="preserve">Специализированный застройщик «ДСК ПАРК», </w:t>
      </w:r>
      <w:r w:rsidRPr="002F7E3A">
        <w:rPr>
          <w:rFonts w:ascii="Times New Roman" w:hAnsi="Times New Roman" w:cs="Times New Roman"/>
          <w:sz w:val="20"/>
          <w:szCs w:val="20"/>
        </w:rPr>
        <w:t>в лице</w:t>
      </w:r>
      <w:r w:rsidRPr="002F7E3A">
        <w:rPr>
          <w:rFonts w:ascii="Times New Roman" w:hAnsi="Times New Roman" w:cs="Times New Roman"/>
          <w:sz w:val="20"/>
          <w:szCs w:val="20"/>
          <w:lang w:val="ru-RU"/>
        </w:rPr>
        <w:t xml:space="preserve"> Генерального директора Карелина Александра Сергеевича, </w:t>
      </w:r>
      <w:r w:rsidRPr="002F7E3A">
        <w:rPr>
          <w:rFonts w:ascii="Times New Roman" w:hAnsi="Times New Roman" w:cs="Times New Roman"/>
          <w:sz w:val="20"/>
          <w:szCs w:val="20"/>
        </w:rPr>
        <w:t xml:space="preserve">действующего на основании </w:t>
      </w:r>
      <w:r w:rsidRPr="002F7E3A">
        <w:rPr>
          <w:rFonts w:ascii="Times New Roman" w:hAnsi="Times New Roman" w:cs="Times New Roman"/>
          <w:sz w:val="20"/>
          <w:szCs w:val="20"/>
          <w:lang w:val="ru-RU"/>
        </w:rPr>
        <w:t>Устава, именуемое в дальнейшем «Организатор»,</w:t>
      </w:r>
      <w:r w:rsidRPr="002F7E3A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Pr="002F7E3A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2F7E3A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2D245244" w14:textId="6B67D170" w:rsidR="000560A3" w:rsidRPr="002F7E3A" w:rsidRDefault="000560A3" w:rsidP="000560A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F7E3A">
        <w:rPr>
          <w:rFonts w:ascii="Times New Roman" w:hAnsi="Times New Roman" w:cs="Times New Roman"/>
          <w:b/>
          <w:sz w:val="20"/>
          <w:szCs w:val="20"/>
          <w:lang w:val="ru-RU"/>
        </w:rPr>
        <w:t xml:space="preserve">Индивидуальный предприниматель ___________________________ (ОГРНИП ____________), </w:t>
      </w:r>
      <w:r w:rsidRPr="002F7E3A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Pr="002F7E3A">
        <w:rPr>
          <w:rFonts w:ascii="Times New Roman" w:hAnsi="Times New Roman" w:cs="Times New Roman"/>
          <w:b/>
          <w:sz w:val="20"/>
          <w:szCs w:val="20"/>
        </w:rPr>
        <w:t>«</w:t>
      </w:r>
      <w:r w:rsidRPr="002F7E3A">
        <w:rPr>
          <w:rFonts w:ascii="Times New Roman" w:hAnsi="Times New Roman" w:cs="Times New Roman"/>
          <w:bCs/>
          <w:sz w:val="20"/>
          <w:szCs w:val="20"/>
        </w:rPr>
        <w:t>Партнер</w:t>
      </w:r>
      <w:r w:rsidRPr="002F7E3A">
        <w:rPr>
          <w:rFonts w:ascii="Times New Roman" w:hAnsi="Times New Roman" w:cs="Times New Roman"/>
          <w:b/>
          <w:sz w:val="20"/>
          <w:szCs w:val="20"/>
        </w:rPr>
        <w:t>»</w:t>
      </w:r>
      <w:r w:rsidRPr="002F7E3A">
        <w:rPr>
          <w:rFonts w:ascii="Times New Roman" w:hAnsi="Times New Roman" w:cs="Times New Roman"/>
          <w:sz w:val="20"/>
          <w:szCs w:val="20"/>
        </w:rPr>
        <w:t xml:space="preserve">, с другой стороны, заключили настоящий Договор на оказание услуг (далее по тексту – Договор) к </w:t>
      </w:r>
      <w:r w:rsidRPr="002F7E3A">
        <w:rPr>
          <w:rFonts w:ascii="Times New Roman" w:hAnsi="Times New Roman" w:cs="Times New Roman"/>
          <w:sz w:val="20"/>
          <w:szCs w:val="20"/>
          <w:lang w:val="ru-RU"/>
        </w:rPr>
        <w:t>Программе «</w:t>
      </w:r>
      <w:r w:rsidR="00A12BCD">
        <w:rPr>
          <w:rFonts w:ascii="Times New Roman" w:hAnsi="Times New Roman" w:cs="Times New Roman"/>
          <w:sz w:val="20"/>
          <w:szCs w:val="20"/>
          <w:lang w:val="ru-RU"/>
        </w:rPr>
        <w:t>Вместе с выгодой</w:t>
      </w:r>
      <w:r w:rsidRPr="002F7E3A">
        <w:rPr>
          <w:rFonts w:ascii="Times New Roman" w:hAnsi="Times New Roman" w:cs="Times New Roman"/>
          <w:sz w:val="20"/>
          <w:szCs w:val="20"/>
          <w:lang w:val="ru-RU"/>
        </w:rPr>
        <w:t xml:space="preserve">» </w:t>
      </w:r>
      <w:r w:rsidRPr="002F7E3A">
        <w:rPr>
          <w:rFonts w:ascii="Times New Roman" w:hAnsi="Times New Roman" w:cs="Times New Roman"/>
          <w:sz w:val="20"/>
          <w:szCs w:val="20"/>
        </w:rPr>
        <w:t xml:space="preserve">от </w:t>
      </w:r>
      <w:r w:rsidRPr="002F7E3A">
        <w:rPr>
          <w:rFonts w:ascii="Times New Roman" w:hAnsi="Times New Roman" w:cs="Times New Roman"/>
          <w:sz w:val="20"/>
          <w:szCs w:val="20"/>
          <w:lang w:val="ru-RU"/>
        </w:rPr>
        <w:t xml:space="preserve">«___» </w:t>
      </w:r>
      <w:r w:rsidR="002F7E3A" w:rsidRPr="002F7E3A">
        <w:rPr>
          <w:rFonts w:ascii="Times New Roman" w:hAnsi="Times New Roman" w:cs="Times New Roman"/>
          <w:sz w:val="20"/>
          <w:szCs w:val="20"/>
          <w:lang w:val="ru-RU"/>
        </w:rPr>
        <w:t>____</w:t>
      </w:r>
      <w:r w:rsidRPr="002F7E3A">
        <w:rPr>
          <w:rFonts w:ascii="Times New Roman" w:hAnsi="Times New Roman" w:cs="Times New Roman"/>
          <w:sz w:val="20"/>
          <w:szCs w:val="20"/>
          <w:lang w:val="ru-RU"/>
        </w:rPr>
        <w:t xml:space="preserve"> 202</w:t>
      </w:r>
      <w:r w:rsidR="002F7E3A" w:rsidRPr="002F7E3A">
        <w:rPr>
          <w:rFonts w:ascii="Times New Roman" w:hAnsi="Times New Roman" w:cs="Times New Roman"/>
          <w:sz w:val="20"/>
          <w:szCs w:val="20"/>
          <w:lang w:val="ru-RU"/>
        </w:rPr>
        <w:t>__</w:t>
      </w:r>
      <w:r w:rsidRPr="002F7E3A">
        <w:rPr>
          <w:rFonts w:ascii="Times New Roman" w:hAnsi="Times New Roman" w:cs="Times New Roman"/>
          <w:sz w:val="20"/>
          <w:szCs w:val="20"/>
        </w:rPr>
        <w:t xml:space="preserve">г. (далее по тексту – </w:t>
      </w:r>
      <w:r w:rsidRPr="002F7E3A">
        <w:rPr>
          <w:rFonts w:ascii="Times New Roman" w:hAnsi="Times New Roman" w:cs="Times New Roman"/>
          <w:sz w:val="20"/>
          <w:szCs w:val="20"/>
          <w:lang w:val="ru-RU"/>
        </w:rPr>
        <w:t>Программа</w:t>
      </w:r>
      <w:r w:rsidRPr="002F7E3A">
        <w:rPr>
          <w:rFonts w:ascii="Times New Roman" w:hAnsi="Times New Roman" w:cs="Times New Roman"/>
          <w:sz w:val="20"/>
          <w:szCs w:val="20"/>
        </w:rPr>
        <w:t>) о нижеследующем:</w:t>
      </w:r>
    </w:p>
    <w:p w14:paraId="6574BDE9" w14:textId="77777777" w:rsidR="000560A3" w:rsidRPr="002F7E3A" w:rsidRDefault="000560A3" w:rsidP="000560A3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4AA69139" w14:textId="77777777" w:rsidR="000560A3" w:rsidRPr="002F7E3A" w:rsidRDefault="000560A3" w:rsidP="000560A3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2F7E3A">
        <w:rPr>
          <w:rFonts w:ascii="Times New Roman" w:hAnsi="Times New Roman" w:cs="Times New Roman"/>
          <w:sz w:val="20"/>
          <w:szCs w:val="20"/>
        </w:rPr>
        <w:t xml:space="preserve">1. Партнер оказывает Организатору услуги, предусмотренные п. 3.1. </w:t>
      </w:r>
      <w:r w:rsidRPr="002F7E3A">
        <w:rPr>
          <w:rFonts w:ascii="Times New Roman" w:hAnsi="Times New Roman" w:cs="Times New Roman"/>
          <w:sz w:val="20"/>
          <w:szCs w:val="20"/>
          <w:lang w:val="ru-RU"/>
        </w:rPr>
        <w:t>Программы, а именно поиск третьих лиц и проведение с ними мероприятий, направленных на заключение с Принципалом договоров участия в долевом строительстве (и/или договоров купли-продажи) в отношении объекта долевого строительства:</w:t>
      </w:r>
    </w:p>
    <w:p w14:paraId="2ACF3A74" w14:textId="77777777" w:rsidR="00D9555E" w:rsidRPr="002F7E3A" w:rsidRDefault="00D9555E" w:rsidP="00D9555E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7E3A">
        <w:rPr>
          <w:rFonts w:ascii="Times New Roman" w:hAnsi="Times New Roman" w:cs="Times New Roman"/>
          <w:sz w:val="20"/>
          <w:szCs w:val="20"/>
          <w:lang w:val="ru-RU"/>
        </w:rPr>
        <w:t>«Комплекс многоквартирных домов на земельных участках, расположенных по адресу: Красноярский край, г. Красноярск, жилой массив индивидуальной застройки «</w:t>
      </w:r>
      <w:proofErr w:type="spellStart"/>
      <w:r w:rsidRPr="002F7E3A">
        <w:rPr>
          <w:rFonts w:ascii="Times New Roman" w:hAnsi="Times New Roman" w:cs="Times New Roman"/>
          <w:sz w:val="20"/>
          <w:szCs w:val="20"/>
          <w:lang w:val="ru-RU"/>
        </w:rPr>
        <w:t>Нанжуль</w:t>
      </w:r>
      <w:proofErr w:type="spellEnd"/>
      <w:r w:rsidRPr="002F7E3A">
        <w:rPr>
          <w:rFonts w:ascii="Times New Roman" w:hAnsi="Times New Roman" w:cs="Times New Roman"/>
          <w:sz w:val="20"/>
          <w:szCs w:val="20"/>
          <w:lang w:val="ru-RU"/>
        </w:rPr>
        <w:t>-Солнечный» жилой дом №1 (1 этап, Этажность: 19)» (строительный адрес) на земельном участке с кадастровым номером 24:50:0400397:7907 по адресу: Российская Федерация, Красноярский край, г. Красноярск, жилой массив индивидуальной застройки «</w:t>
      </w:r>
      <w:proofErr w:type="spellStart"/>
      <w:r w:rsidRPr="002F7E3A">
        <w:rPr>
          <w:rFonts w:ascii="Times New Roman" w:hAnsi="Times New Roman" w:cs="Times New Roman"/>
          <w:sz w:val="20"/>
          <w:szCs w:val="20"/>
          <w:lang w:val="ru-RU"/>
        </w:rPr>
        <w:t>Нанжуль</w:t>
      </w:r>
      <w:proofErr w:type="spellEnd"/>
      <w:r w:rsidRPr="002F7E3A">
        <w:rPr>
          <w:rFonts w:ascii="Times New Roman" w:hAnsi="Times New Roman" w:cs="Times New Roman"/>
          <w:sz w:val="20"/>
          <w:szCs w:val="20"/>
          <w:lang w:val="ru-RU"/>
        </w:rPr>
        <w:t>-Солнечный»;</w:t>
      </w:r>
    </w:p>
    <w:p w14:paraId="6B024429" w14:textId="77777777" w:rsidR="00D9555E" w:rsidRPr="002F7E3A" w:rsidRDefault="00D9555E" w:rsidP="00D9555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2F7E3A">
        <w:rPr>
          <w:rFonts w:ascii="Times New Roman" w:hAnsi="Times New Roman" w:cs="Times New Roman"/>
          <w:b/>
          <w:bCs/>
          <w:sz w:val="20"/>
          <w:szCs w:val="20"/>
          <w:lang w:val="ru-RU"/>
        </w:rPr>
        <w:t>ИЛИ</w:t>
      </w:r>
    </w:p>
    <w:p w14:paraId="50FDD8CC" w14:textId="77777777" w:rsidR="00D9555E" w:rsidRPr="002F7E3A" w:rsidRDefault="00D9555E" w:rsidP="00D9555E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7E3A">
        <w:rPr>
          <w:rFonts w:ascii="Times New Roman" w:hAnsi="Times New Roman" w:cs="Times New Roman"/>
          <w:sz w:val="20"/>
          <w:szCs w:val="20"/>
          <w:lang w:val="ru-RU"/>
        </w:rPr>
        <w:t>«Комплекс многоквартирных домов на земельных участках, расположенных по адресу: Красноярский край, г. Красноярск, жилой массив индивидуальной застройки «</w:t>
      </w:r>
      <w:proofErr w:type="spellStart"/>
      <w:r w:rsidRPr="002F7E3A">
        <w:rPr>
          <w:rFonts w:ascii="Times New Roman" w:hAnsi="Times New Roman" w:cs="Times New Roman"/>
          <w:sz w:val="20"/>
          <w:szCs w:val="20"/>
          <w:lang w:val="ru-RU"/>
        </w:rPr>
        <w:t>Нанжуль</w:t>
      </w:r>
      <w:proofErr w:type="spellEnd"/>
      <w:r w:rsidRPr="002F7E3A">
        <w:rPr>
          <w:rFonts w:ascii="Times New Roman" w:hAnsi="Times New Roman" w:cs="Times New Roman"/>
          <w:sz w:val="20"/>
          <w:szCs w:val="20"/>
          <w:lang w:val="ru-RU"/>
        </w:rPr>
        <w:t>-Солнечный» жилой дом №2 (2 этап, Этажность: 19)» (строительный адрес) на земельном участке с кадастровым номером 24:50:0400397:7910 по адресу: Российская Федерация, Красноярский край, г. Красноярск, жилой массив индивидуальной застройки «</w:t>
      </w:r>
      <w:proofErr w:type="spellStart"/>
      <w:r w:rsidRPr="002F7E3A">
        <w:rPr>
          <w:rFonts w:ascii="Times New Roman" w:hAnsi="Times New Roman" w:cs="Times New Roman"/>
          <w:sz w:val="20"/>
          <w:szCs w:val="20"/>
          <w:lang w:val="ru-RU"/>
        </w:rPr>
        <w:t>Нанжуль</w:t>
      </w:r>
      <w:proofErr w:type="spellEnd"/>
      <w:r w:rsidRPr="002F7E3A">
        <w:rPr>
          <w:rFonts w:ascii="Times New Roman" w:hAnsi="Times New Roman" w:cs="Times New Roman"/>
          <w:sz w:val="20"/>
          <w:szCs w:val="20"/>
          <w:lang w:val="ru-RU"/>
        </w:rPr>
        <w:t>-Солнечный»;</w:t>
      </w:r>
    </w:p>
    <w:p w14:paraId="3572E659" w14:textId="77777777" w:rsidR="00D9555E" w:rsidRPr="002F7E3A" w:rsidRDefault="00D9555E" w:rsidP="00D9555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2F7E3A">
        <w:rPr>
          <w:rFonts w:ascii="Times New Roman" w:hAnsi="Times New Roman" w:cs="Times New Roman"/>
          <w:b/>
          <w:bCs/>
          <w:sz w:val="20"/>
          <w:szCs w:val="20"/>
          <w:lang w:val="ru-RU"/>
        </w:rPr>
        <w:t>ИЛИ</w:t>
      </w:r>
    </w:p>
    <w:p w14:paraId="13FBAED0" w14:textId="77777777" w:rsidR="00D9555E" w:rsidRPr="002F7E3A" w:rsidRDefault="00D9555E" w:rsidP="00D9555E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2F7E3A">
        <w:rPr>
          <w:rFonts w:ascii="Times New Roman" w:hAnsi="Times New Roman" w:cs="Times New Roman"/>
          <w:sz w:val="20"/>
          <w:szCs w:val="20"/>
          <w:lang w:val="ru-RU"/>
        </w:rPr>
        <w:t>«Комплекс многоквартирных домов на земельных участках, расположенных по адресу: Красноярский край, г. Красноярск, жилой массив индивидуальной застройки «</w:t>
      </w:r>
      <w:proofErr w:type="spellStart"/>
      <w:r w:rsidRPr="002F7E3A">
        <w:rPr>
          <w:rFonts w:ascii="Times New Roman" w:hAnsi="Times New Roman" w:cs="Times New Roman"/>
          <w:sz w:val="20"/>
          <w:szCs w:val="20"/>
          <w:lang w:val="ru-RU"/>
        </w:rPr>
        <w:t>Нанжуль</w:t>
      </w:r>
      <w:proofErr w:type="spellEnd"/>
      <w:r w:rsidRPr="002F7E3A">
        <w:rPr>
          <w:rFonts w:ascii="Times New Roman" w:hAnsi="Times New Roman" w:cs="Times New Roman"/>
          <w:sz w:val="20"/>
          <w:szCs w:val="20"/>
          <w:lang w:val="ru-RU"/>
        </w:rPr>
        <w:t>-Солнечный» жилой дом №3 (3 этап, Этажность: 19)» (строительный адрес) на земельном участке с кадастровым номером 24:50:0400397:7912 по адресу: Российская Федерация, Красноярский край, г. Красноярск, жилой массив индивидуальной застройки «</w:t>
      </w:r>
      <w:proofErr w:type="spellStart"/>
      <w:r w:rsidRPr="002F7E3A">
        <w:rPr>
          <w:rFonts w:ascii="Times New Roman" w:hAnsi="Times New Roman" w:cs="Times New Roman"/>
          <w:sz w:val="20"/>
          <w:szCs w:val="20"/>
          <w:lang w:val="ru-RU"/>
        </w:rPr>
        <w:t>Нанжуль</w:t>
      </w:r>
      <w:proofErr w:type="spellEnd"/>
      <w:r w:rsidRPr="002F7E3A">
        <w:rPr>
          <w:rFonts w:ascii="Times New Roman" w:hAnsi="Times New Roman" w:cs="Times New Roman"/>
          <w:sz w:val="20"/>
          <w:szCs w:val="20"/>
          <w:lang w:val="ru-RU"/>
        </w:rPr>
        <w:t>-Солнечный».</w:t>
      </w:r>
    </w:p>
    <w:p w14:paraId="3CB72383" w14:textId="77777777" w:rsidR="000560A3" w:rsidRPr="002F7E3A" w:rsidRDefault="000560A3" w:rsidP="00D9555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F7E3A">
        <w:rPr>
          <w:rFonts w:ascii="Times New Roman" w:hAnsi="Times New Roman" w:cs="Times New Roman"/>
          <w:sz w:val="20"/>
          <w:szCs w:val="20"/>
          <w:lang w:val="ru-RU"/>
        </w:rPr>
        <w:t>2</w:t>
      </w:r>
      <w:r w:rsidRPr="002F7E3A">
        <w:rPr>
          <w:rFonts w:ascii="Times New Roman" w:hAnsi="Times New Roman" w:cs="Times New Roman"/>
          <w:sz w:val="20"/>
          <w:szCs w:val="20"/>
        </w:rPr>
        <w:t xml:space="preserve">. Размер и порядок оплаты услуг производится Сторонами в порядке, предусмотренном Разделом </w:t>
      </w:r>
      <w:r w:rsidRPr="002F7E3A">
        <w:rPr>
          <w:rFonts w:ascii="Times New Roman" w:hAnsi="Times New Roman" w:cs="Times New Roman"/>
          <w:sz w:val="20"/>
          <w:szCs w:val="20"/>
          <w:lang w:val="ru-RU"/>
        </w:rPr>
        <w:t>5</w:t>
      </w:r>
      <w:r w:rsidRPr="002F7E3A">
        <w:rPr>
          <w:rFonts w:ascii="Times New Roman" w:hAnsi="Times New Roman" w:cs="Times New Roman"/>
          <w:sz w:val="20"/>
          <w:szCs w:val="20"/>
        </w:rPr>
        <w:t xml:space="preserve"> </w:t>
      </w:r>
      <w:r w:rsidRPr="002F7E3A">
        <w:rPr>
          <w:rFonts w:ascii="Times New Roman" w:hAnsi="Times New Roman" w:cs="Times New Roman"/>
          <w:sz w:val="20"/>
          <w:szCs w:val="20"/>
          <w:lang w:val="ru-RU"/>
        </w:rPr>
        <w:t>Программы</w:t>
      </w:r>
      <w:r w:rsidRPr="002F7E3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DA2F81" w14:textId="7EE972E1" w:rsidR="000560A3" w:rsidRPr="002F7E3A" w:rsidRDefault="000560A3" w:rsidP="000560A3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7E3A">
        <w:rPr>
          <w:rFonts w:ascii="Times New Roman" w:hAnsi="Times New Roman" w:cs="Times New Roman"/>
          <w:sz w:val="20"/>
          <w:szCs w:val="20"/>
          <w:lang w:val="ru-RU"/>
        </w:rPr>
        <w:t>3</w:t>
      </w:r>
      <w:r w:rsidRPr="002F7E3A">
        <w:rPr>
          <w:rFonts w:ascii="Times New Roman" w:hAnsi="Times New Roman" w:cs="Times New Roman"/>
          <w:sz w:val="20"/>
          <w:szCs w:val="20"/>
        </w:rPr>
        <w:t>. Стоимость услуг по Договор</w:t>
      </w:r>
      <w:r w:rsidRPr="002F7E3A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2F7E3A">
        <w:rPr>
          <w:rFonts w:ascii="Times New Roman" w:hAnsi="Times New Roman" w:cs="Times New Roman"/>
          <w:sz w:val="20"/>
          <w:szCs w:val="20"/>
        </w:rPr>
        <w:t xml:space="preserve"> </w:t>
      </w:r>
      <w:r w:rsidRPr="002F7E3A">
        <w:rPr>
          <w:rFonts w:ascii="Times New Roman" w:hAnsi="Times New Roman" w:cs="Times New Roman"/>
          <w:sz w:val="20"/>
          <w:szCs w:val="20"/>
          <w:lang w:val="ru-RU"/>
        </w:rPr>
        <w:t>составляет</w:t>
      </w:r>
      <w:r w:rsidRPr="002F7E3A">
        <w:rPr>
          <w:rFonts w:ascii="Times New Roman" w:hAnsi="Times New Roman" w:cs="Times New Roman"/>
          <w:sz w:val="20"/>
          <w:szCs w:val="20"/>
        </w:rPr>
        <w:t xml:space="preserve"> </w:t>
      </w:r>
      <w:r w:rsidR="00D76CAF" w:rsidRPr="002F7E3A">
        <w:rPr>
          <w:rFonts w:ascii="Times New Roman" w:hAnsi="Times New Roman" w:cs="Times New Roman"/>
          <w:sz w:val="20"/>
          <w:szCs w:val="20"/>
          <w:lang w:val="ru-RU"/>
        </w:rPr>
        <w:t>______</w:t>
      </w:r>
      <w:r w:rsidRPr="002F7E3A">
        <w:rPr>
          <w:rFonts w:ascii="Times New Roman" w:hAnsi="Times New Roman" w:cs="Times New Roman"/>
          <w:sz w:val="20"/>
          <w:szCs w:val="20"/>
        </w:rPr>
        <w:t xml:space="preserve"> рублей 00 копеек</w:t>
      </w:r>
      <w:r w:rsidRPr="002F7E3A">
        <w:rPr>
          <w:rFonts w:ascii="Times New Roman" w:hAnsi="Times New Roman" w:cs="Times New Roman"/>
          <w:sz w:val="20"/>
          <w:szCs w:val="20"/>
          <w:lang w:val="ru-RU"/>
        </w:rPr>
        <w:t>, НДС не предусмотрен в связи с применением Партнером УСН.</w:t>
      </w:r>
    </w:p>
    <w:p w14:paraId="455D5CAD" w14:textId="77777777" w:rsidR="000560A3" w:rsidRPr="002F7E3A" w:rsidRDefault="000560A3" w:rsidP="000560A3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7E3A">
        <w:rPr>
          <w:rFonts w:ascii="Times New Roman" w:hAnsi="Times New Roman" w:cs="Times New Roman"/>
          <w:sz w:val="20"/>
          <w:szCs w:val="20"/>
          <w:lang w:val="ru-RU"/>
        </w:rPr>
        <w:t>4</w:t>
      </w:r>
      <w:r w:rsidRPr="002F7E3A">
        <w:rPr>
          <w:rFonts w:ascii="Times New Roman" w:hAnsi="Times New Roman" w:cs="Times New Roman"/>
          <w:sz w:val="20"/>
          <w:szCs w:val="20"/>
        </w:rPr>
        <w:t xml:space="preserve">. </w:t>
      </w:r>
      <w:r w:rsidRPr="002F7E3A">
        <w:rPr>
          <w:rFonts w:ascii="Times New Roman" w:hAnsi="Times New Roman" w:cs="Times New Roman"/>
          <w:sz w:val="20"/>
          <w:szCs w:val="20"/>
          <w:lang w:val="ru-RU"/>
        </w:rPr>
        <w:t>Порядок приемки по настоящему договору определяется в порядке, предусмотренном разделом 7 Программы.</w:t>
      </w:r>
      <w:r w:rsidRPr="002F7E3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B93982" w14:textId="77777777" w:rsidR="000560A3" w:rsidRPr="002F7E3A" w:rsidRDefault="000560A3" w:rsidP="000560A3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7E3A">
        <w:rPr>
          <w:rFonts w:ascii="Times New Roman" w:hAnsi="Times New Roman" w:cs="Times New Roman"/>
          <w:sz w:val="20"/>
          <w:szCs w:val="20"/>
          <w:lang w:val="ru-RU"/>
        </w:rPr>
        <w:t>5</w:t>
      </w:r>
      <w:r w:rsidRPr="002F7E3A">
        <w:rPr>
          <w:rFonts w:ascii="Times New Roman" w:hAnsi="Times New Roman" w:cs="Times New Roman"/>
          <w:sz w:val="20"/>
          <w:szCs w:val="20"/>
        </w:rPr>
        <w:t xml:space="preserve">. Взаимоотношения Сторон, не урегулированные настоящим Договором и </w:t>
      </w:r>
      <w:r w:rsidRPr="002F7E3A">
        <w:rPr>
          <w:rFonts w:ascii="Times New Roman" w:hAnsi="Times New Roman" w:cs="Times New Roman"/>
          <w:sz w:val="20"/>
          <w:szCs w:val="20"/>
          <w:lang w:val="ru-RU"/>
        </w:rPr>
        <w:t>Программой</w:t>
      </w:r>
      <w:r w:rsidRPr="002F7E3A">
        <w:rPr>
          <w:rFonts w:ascii="Times New Roman" w:hAnsi="Times New Roman" w:cs="Times New Roman"/>
          <w:sz w:val="20"/>
          <w:szCs w:val="20"/>
        </w:rPr>
        <w:t>, регламентируются действующим законодательством Российской Федерации.</w:t>
      </w:r>
    </w:p>
    <w:p w14:paraId="41DFEFD7" w14:textId="77777777" w:rsidR="000560A3" w:rsidRPr="002F7E3A" w:rsidRDefault="000560A3" w:rsidP="000560A3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F7E3A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2F7E3A">
        <w:rPr>
          <w:rFonts w:ascii="Times New Roman" w:hAnsi="Times New Roman" w:cs="Times New Roman"/>
          <w:sz w:val="20"/>
          <w:szCs w:val="20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700ED1D" w14:textId="77777777" w:rsidR="000560A3" w:rsidRPr="002F7E3A" w:rsidRDefault="000560A3" w:rsidP="000560A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7E3A">
        <w:rPr>
          <w:rFonts w:ascii="Times New Roman" w:hAnsi="Times New Roman" w:cs="Times New Roman"/>
          <w:b/>
          <w:sz w:val="20"/>
          <w:szCs w:val="20"/>
          <w:lang w:val="ru-RU"/>
        </w:rPr>
        <w:t>7</w:t>
      </w:r>
      <w:r w:rsidRPr="002F7E3A">
        <w:rPr>
          <w:rFonts w:ascii="Times New Roman" w:hAnsi="Times New Roman" w:cs="Times New Roman"/>
          <w:b/>
          <w:sz w:val="20"/>
          <w:szCs w:val="20"/>
        </w:rPr>
        <w:t>. Реквизиты и подписи сторон.</w:t>
      </w:r>
    </w:p>
    <w:tbl>
      <w:tblPr>
        <w:tblW w:w="9029" w:type="dxa"/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0560A3" w:rsidRPr="002F7E3A" w14:paraId="1E35D5E9" w14:textId="77777777" w:rsidTr="0048739D">
        <w:trPr>
          <w:trHeight w:val="431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3B7E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F7E3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Организатор</w:t>
            </w:r>
          </w:p>
          <w:p w14:paraId="16FEC5CF" w14:textId="77777777" w:rsidR="00D76CAF" w:rsidRPr="002F7E3A" w:rsidRDefault="00D76CAF" w:rsidP="00D76CA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СЗ «ДСК ПАРК» </w:t>
            </w:r>
          </w:p>
          <w:p w14:paraId="46F7500B" w14:textId="77777777" w:rsidR="00D76CAF" w:rsidRPr="002F7E3A" w:rsidRDefault="00D76CAF" w:rsidP="00D76C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</w:rPr>
              <w:t>Адрес: 660049, Красноярский край, г. Красноярск, проспект Мира, д. 18,</w:t>
            </w:r>
          </w:p>
          <w:p w14:paraId="18C69888" w14:textId="77777777" w:rsidR="00D76CAF" w:rsidRPr="002F7E3A" w:rsidRDefault="00D76CAF" w:rsidP="00D76C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</w:rPr>
              <w:t xml:space="preserve">ИНН 2466295314 КПП 246601001 </w:t>
            </w:r>
          </w:p>
          <w:p w14:paraId="15D6476A" w14:textId="77777777" w:rsidR="00D76CAF" w:rsidRPr="002F7E3A" w:rsidRDefault="00D76CAF" w:rsidP="00D76C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</w:rPr>
              <w:t xml:space="preserve">ОГРН 232400011700 </w:t>
            </w:r>
          </w:p>
          <w:p w14:paraId="587E7537" w14:textId="77777777" w:rsidR="00D76CAF" w:rsidRPr="002F7E3A" w:rsidRDefault="00D76CAF" w:rsidP="00D76C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</w:rPr>
              <w:t xml:space="preserve">Р/С 40702810900640030844, </w:t>
            </w:r>
          </w:p>
          <w:p w14:paraId="0663924E" w14:textId="77777777" w:rsidR="00D76CAF" w:rsidRPr="002F7E3A" w:rsidRDefault="00D76CAF" w:rsidP="00D76C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</w:rPr>
              <w:t>Банк: АО «Банк ДОМ.РФ»</w:t>
            </w:r>
          </w:p>
          <w:p w14:paraId="34F06D37" w14:textId="77777777" w:rsidR="00D76CAF" w:rsidRPr="002F7E3A" w:rsidRDefault="00D76CAF" w:rsidP="00D76C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</w:rPr>
              <w:t xml:space="preserve"> к/с 30101810345250000266</w:t>
            </w:r>
          </w:p>
          <w:p w14:paraId="069A9746" w14:textId="77777777" w:rsidR="00D76CAF" w:rsidRPr="002F7E3A" w:rsidRDefault="00D76CAF" w:rsidP="00D76C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</w:rPr>
              <w:t>БИК: 044525266</w:t>
            </w:r>
          </w:p>
          <w:p w14:paraId="73AA060F" w14:textId="77777777" w:rsidR="00D76CAF" w:rsidRPr="002F7E3A" w:rsidRDefault="00D76CAF" w:rsidP="00D76C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</w:rPr>
              <w:t>Тел. 8(391) 2270977</w:t>
            </w:r>
          </w:p>
          <w:p w14:paraId="5CB75F0A" w14:textId="77777777" w:rsidR="00D76CAF" w:rsidRPr="002F7E3A" w:rsidRDefault="00D76CAF" w:rsidP="00D76CA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C5EA90" w14:textId="77777777" w:rsidR="00D76CAF" w:rsidRPr="002F7E3A" w:rsidRDefault="00D76CAF" w:rsidP="00D76C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Генеральный директор </w:t>
            </w:r>
          </w:p>
          <w:p w14:paraId="20C44751" w14:textId="77777777" w:rsidR="00D76CAF" w:rsidRPr="002F7E3A" w:rsidRDefault="00D76CAF" w:rsidP="00D76C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СЗ «ДСК ПАРК»</w:t>
            </w:r>
          </w:p>
          <w:p w14:paraId="24F0C054" w14:textId="77777777" w:rsidR="00D76CAF" w:rsidRPr="002F7E3A" w:rsidRDefault="00D76CAF" w:rsidP="00D76C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0F0F16" w14:textId="77777777" w:rsidR="00D76CAF" w:rsidRPr="002F7E3A" w:rsidRDefault="00D76CAF" w:rsidP="00D76C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C29E27" w14:textId="77777777" w:rsidR="00D76CAF" w:rsidRPr="002F7E3A" w:rsidRDefault="00D76CAF" w:rsidP="00D76CA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____________________А.С. Карелин</w:t>
            </w:r>
          </w:p>
          <w:p w14:paraId="64FBEB16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6940B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Партнер </w:t>
            </w:r>
          </w:p>
          <w:p w14:paraId="731A36CB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Индивидуальный предприниматель</w:t>
            </w:r>
          </w:p>
          <w:p w14:paraId="4FB510EB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</w:t>
            </w:r>
          </w:p>
          <w:p w14:paraId="7056D4EB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</w:p>
          <w:p w14:paraId="4E333B7F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  <w:p w14:paraId="1E7E685B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ОГРНИП</w:t>
            </w:r>
          </w:p>
          <w:p w14:paraId="72763024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реквизиты: </w:t>
            </w:r>
          </w:p>
          <w:p w14:paraId="3B21C10D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</w:p>
          <w:p w14:paraId="18F7DFD3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</w:p>
          <w:p w14:paraId="78525BCB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</w:rPr>
              <w:t>к/с</w:t>
            </w:r>
          </w:p>
          <w:p w14:paraId="0A987927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A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  <w:p w14:paraId="166C9121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086F29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9D5F60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60936F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04CD96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4FB92D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7FCA58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824105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F7E3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___________________________/_____________</w:t>
            </w:r>
          </w:p>
          <w:p w14:paraId="39055FB8" w14:textId="77777777" w:rsidR="000560A3" w:rsidRPr="002F7E3A" w:rsidRDefault="000560A3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125C0ABD" w14:textId="77777777" w:rsidR="000560A3" w:rsidRPr="002F7E3A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014A5E3" w14:textId="77777777" w:rsidR="000560A3" w:rsidRPr="00DC096F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632CDC44" w14:textId="77777777" w:rsidR="000560A3" w:rsidRPr="00DC096F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4B0AFEA2" w14:textId="77777777" w:rsidR="000560A3" w:rsidRPr="00DC096F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2815F290" w14:textId="77777777" w:rsidR="000560A3" w:rsidRDefault="000560A3" w:rsidP="000560A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7A6CB4" w14:textId="77777777" w:rsidR="000560A3" w:rsidRDefault="000560A3" w:rsidP="000560A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АКТ ПРИЕМКИ ОКАЗАННЫХ УСЛУГ</w:t>
      </w:r>
    </w:p>
    <w:p w14:paraId="1DA916E0" w14:textId="77777777" w:rsidR="000560A3" w:rsidRDefault="000560A3" w:rsidP="000560A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7ADF4EE9" w14:textId="77777777" w:rsidR="000560A3" w:rsidRPr="006176EC" w:rsidRDefault="000560A3" w:rsidP="000560A3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6D36BC7" w14:textId="77777777" w:rsidR="00D76CAF" w:rsidRPr="00653B84" w:rsidRDefault="00D76CAF" w:rsidP="00D76CA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3B84">
        <w:rPr>
          <w:rFonts w:ascii="Times New Roman" w:hAnsi="Times New Roman" w:cs="Times New Roman"/>
          <w:b/>
          <w:sz w:val="20"/>
          <w:szCs w:val="20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Специализированный застройщик </w:t>
      </w:r>
      <w:r w:rsidRPr="00653B84">
        <w:rPr>
          <w:rFonts w:ascii="Times New Roman" w:hAnsi="Times New Roman" w:cs="Times New Roman"/>
          <w:b/>
          <w:sz w:val="20"/>
          <w:szCs w:val="20"/>
          <w:lang w:val="ru-RU"/>
        </w:rPr>
        <w:t xml:space="preserve">«ДСК ПАРК», </w:t>
      </w:r>
      <w:r w:rsidRPr="00653B84">
        <w:rPr>
          <w:rFonts w:ascii="Times New Roman" w:hAnsi="Times New Roman" w:cs="Times New Roman"/>
          <w:sz w:val="20"/>
          <w:szCs w:val="20"/>
        </w:rPr>
        <w:t>в лице</w:t>
      </w:r>
      <w:r w:rsidRPr="00653B84">
        <w:rPr>
          <w:rFonts w:ascii="Times New Roman" w:hAnsi="Times New Roman" w:cs="Times New Roman"/>
          <w:sz w:val="20"/>
          <w:szCs w:val="20"/>
          <w:lang w:val="ru-RU"/>
        </w:rPr>
        <w:t xml:space="preserve"> Генерального директора Карелина Александра Сергеевича </w:t>
      </w:r>
      <w:r w:rsidRPr="00653B84">
        <w:rPr>
          <w:rFonts w:ascii="Times New Roman" w:hAnsi="Times New Roman" w:cs="Times New Roman"/>
          <w:sz w:val="20"/>
          <w:szCs w:val="20"/>
        </w:rPr>
        <w:t xml:space="preserve">действующего на основании </w:t>
      </w:r>
      <w:r w:rsidRPr="00653B84">
        <w:rPr>
          <w:rFonts w:ascii="Times New Roman" w:hAnsi="Times New Roman" w:cs="Times New Roman"/>
          <w:sz w:val="20"/>
          <w:szCs w:val="20"/>
          <w:lang w:val="ru-RU"/>
        </w:rPr>
        <w:t>Устава, именуемое в дальнейшем «Организатор»,</w:t>
      </w:r>
      <w:r w:rsidRPr="00653B84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Pr="00653B84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653B84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20699483" w14:textId="60451C0F" w:rsidR="000560A3" w:rsidRDefault="000560A3" w:rsidP="000560A3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___</w:t>
      </w:r>
      <w:r w:rsidRPr="00CC141C">
        <w:rPr>
          <w:rFonts w:ascii="Times New Roman" w:hAnsi="Times New Roman" w:cs="Times New Roman"/>
          <w:b/>
          <w:sz w:val="20"/>
          <w:szCs w:val="20"/>
        </w:rPr>
        <w:t>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______,</w:t>
      </w:r>
      <w:r w:rsidRPr="00CC141C">
        <w:rPr>
          <w:rFonts w:ascii="Times New Roman" w:hAnsi="Times New Roman" w:cs="Times New Roman"/>
          <w:sz w:val="20"/>
          <w:szCs w:val="20"/>
        </w:rPr>
        <w:t xml:space="preserve"> именуемый в дальнейшем </w:t>
      </w:r>
      <w:r w:rsidRPr="00CC141C">
        <w:rPr>
          <w:rFonts w:ascii="Times New Roman" w:hAnsi="Times New Roman" w:cs="Times New Roman"/>
          <w:b/>
          <w:sz w:val="20"/>
          <w:szCs w:val="20"/>
        </w:rPr>
        <w:t>«</w:t>
      </w:r>
      <w:r w:rsidRPr="00D56A77">
        <w:rPr>
          <w:rFonts w:ascii="Times New Roman" w:hAnsi="Times New Roman" w:cs="Times New Roman"/>
          <w:bCs/>
          <w:sz w:val="20"/>
          <w:szCs w:val="20"/>
        </w:rPr>
        <w:t>Партнер</w:t>
      </w:r>
      <w:r w:rsidRPr="00CC141C">
        <w:rPr>
          <w:rFonts w:ascii="Times New Roman" w:hAnsi="Times New Roman" w:cs="Times New Roman"/>
          <w:b/>
          <w:sz w:val="20"/>
          <w:szCs w:val="20"/>
        </w:rPr>
        <w:t>»</w:t>
      </w:r>
      <w:r w:rsidRPr="00CC141C">
        <w:rPr>
          <w:rFonts w:ascii="Times New Roman" w:hAnsi="Times New Roman" w:cs="Times New Roman"/>
          <w:sz w:val="20"/>
          <w:szCs w:val="20"/>
        </w:rPr>
        <w:t xml:space="preserve">, с другой стороны, </w:t>
      </w:r>
      <w:r>
        <w:rPr>
          <w:rFonts w:ascii="Times New Roman" w:hAnsi="Times New Roman" w:cs="Times New Roman"/>
          <w:sz w:val="20"/>
          <w:szCs w:val="20"/>
          <w:lang w:val="ru-RU"/>
        </w:rPr>
        <w:t>подписали настоящий Акт приемки оказанных услуг к</w:t>
      </w:r>
      <w:r w:rsidRPr="00CC141C">
        <w:rPr>
          <w:rFonts w:ascii="Times New Roman" w:hAnsi="Times New Roman" w:cs="Times New Roman"/>
          <w:sz w:val="20"/>
          <w:szCs w:val="20"/>
        </w:rPr>
        <w:t xml:space="preserve"> Договор</w:t>
      </w:r>
      <w:r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CC141C">
        <w:rPr>
          <w:rFonts w:ascii="Times New Roman" w:hAnsi="Times New Roman" w:cs="Times New Roman"/>
          <w:sz w:val="20"/>
          <w:szCs w:val="20"/>
        </w:rPr>
        <w:t xml:space="preserve"> на оказание услуг (далее по тексту – Договор) к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Программе </w:t>
      </w:r>
      <w:r w:rsidRPr="009902DA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A12BCD">
        <w:rPr>
          <w:rFonts w:ascii="Times New Roman" w:hAnsi="Times New Roman" w:cs="Times New Roman"/>
          <w:sz w:val="20"/>
          <w:szCs w:val="20"/>
          <w:lang w:val="ru-RU"/>
        </w:rPr>
        <w:t>Вместе с выгодой</w:t>
      </w:r>
      <w:bookmarkStart w:id="0" w:name="_GoBack"/>
      <w:bookmarkEnd w:id="0"/>
      <w:r w:rsidRPr="009902DA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Pr="00CC141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C141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«___» </w:t>
      </w:r>
      <w:r w:rsidR="002F7E3A">
        <w:rPr>
          <w:rFonts w:ascii="Times New Roman" w:hAnsi="Times New Roman" w:cs="Times New Roman"/>
          <w:sz w:val="20"/>
          <w:szCs w:val="20"/>
          <w:lang w:val="ru-RU"/>
        </w:rPr>
        <w:t>___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202</w:t>
      </w:r>
      <w:r w:rsidR="002F7E3A">
        <w:rPr>
          <w:rFonts w:ascii="Times New Roman" w:hAnsi="Times New Roman" w:cs="Times New Roman"/>
          <w:sz w:val="20"/>
          <w:szCs w:val="20"/>
          <w:lang w:val="ru-RU"/>
        </w:rPr>
        <w:t>__</w:t>
      </w:r>
      <w:r w:rsidRPr="00CC141C">
        <w:rPr>
          <w:rFonts w:ascii="Times New Roman" w:hAnsi="Times New Roman" w:cs="Times New Roman"/>
          <w:sz w:val="20"/>
          <w:szCs w:val="20"/>
        </w:rPr>
        <w:t xml:space="preserve">г. (далее по тексту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CC141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Программа</w:t>
      </w:r>
      <w:r w:rsidRPr="00CC141C">
        <w:rPr>
          <w:rFonts w:ascii="Times New Roman" w:hAnsi="Times New Roman" w:cs="Times New Roman"/>
          <w:sz w:val="20"/>
          <w:szCs w:val="20"/>
        </w:rPr>
        <w:t>) о нижеследующем:</w:t>
      </w:r>
    </w:p>
    <w:p w14:paraId="0D732A61" w14:textId="77777777" w:rsidR="000560A3" w:rsidRDefault="000560A3" w:rsidP="000560A3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62D74FA" w14:textId="77777777" w:rsidR="000560A3" w:rsidRDefault="000560A3" w:rsidP="000560A3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1. Партнер оказал, а Организатор принял следующие услуги:</w:t>
      </w:r>
    </w:p>
    <w:p w14:paraId="68ED54F6" w14:textId="77777777" w:rsidR="000560A3" w:rsidRDefault="000560A3" w:rsidP="000560A3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347"/>
        <w:gridCol w:w="2172"/>
        <w:gridCol w:w="2268"/>
        <w:gridCol w:w="2835"/>
      </w:tblGrid>
      <w:tr w:rsidR="000560A3" w:rsidRPr="001C237D" w14:paraId="48E8DBD2" w14:textId="77777777" w:rsidTr="0048739D">
        <w:tc>
          <w:tcPr>
            <w:tcW w:w="445" w:type="dxa"/>
            <w:shd w:val="clear" w:color="auto" w:fill="auto"/>
          </w:tcPr>
          <w:p w14:paraId="73E15FC5" w14:textId="77777777" w:rsidR="000560A3" w:rsidRPr="001C237D" w:rsidRDefault="000560A3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  <w:r w:rsidRPr="001C237D">
              <w:rPr>
                <w:iCs/>
                <w:sz w:val="21"/>
                <w:szCs w:val="21"/>
              </w:rPr>
              <w:t>№</w:t>
            </w:r>
          </w:p>
        </w:tc>
        <w:tc>
          <w:tcPr>
            <w:tcW w:w="1347" w:type="dxa"/>
            <w:shd w:val="clear" w:color="auto" w:fill="auto"/>
          </w:tcPr>
          <w:p w14:paraId="2823F2D1" w14:textId="77777777" w:rsidR="000560A3" w:rsidRPr="001C237D" w:rsidRDefault="000560A3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  <w:r w:rsidRPr="001C237D">
              <w:rPr>
                <w:iCs/>
                <w:sz w:val="21"/>
                <w:szCs w:val="21"/>
              </w:rPr>
              <w:t>Объект</w:t>
            </w:r>
          </w:p>
        </w:tc>
        <w:tc>
          <w:tcPr>
            <w:tcW w:w="2172" w:type="dxa"/>
            <w:shd w:val="clear" w:color="auto" w:fill="auto"/>
          </w:tcPr>
          <w:p w14:paraId="06270549" w14:textId="77777777" w:rsidR="000560A3" w:rsidRPr="001C237D" w:rsidRDefault="000560A3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  <w:r w:rsidRPr="001C237D">
              <w:rPr>
                <w:iCs/>
                <w:sz w:val="21"/>
                <w:szCs w:val="21"/>
              </w:rPr>
              <w:t>Участник долевого строительства/Покупатель</w:t>
            </w:r>
          </w:p>
        </w:tc>
        <w:tc>
          <w:tcPr>
            <w:tcW w:w="2268" w:type="dxa"/>
            <w:shd w:val="clear" w:color="auto" w:fill="auto"/>
          </w:tcPr>
          <w:p w14:paraId="22026E54" w14:textId="77777777" w:rsidR="000560A3" w:rsidRPr="001C237D" w:rsidRDefault="000560A3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  <w:r w:rsidRPr="001C237D">
              <w:rPr>
                <w:iCs/>
                <w:sz w:val="21"/>
                <w:szCs w:val="21"/>
              </w:rPr>
              <w:t xml:space="preserve">Дата государственной регистрации Договора </w:t>
            </w:r>
          </w:p>
        </w:tc>
        <w:tc>
          <w:tcPr>
            <w:tcW w:w="2835" w:type="dxa"/>
            <w:shd w:val="clear" w:color="auto" w:fill="auto"/>
          </w:tcPr>
          <w:p w14:paraId="524F57D1" w14:textId="77777777" w:rsidR="000560A3" w:rsidRPr="001C237D" w:rsidRDefault="000560A3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Вознаграждение Партнера</w:t>
            </w:r>
          </w:p>
        </w:tc>
      </w:tr>
      <w:tr w:rsidR="000560A3" w:rsidRPr="001C237D" w14:paraId="79A89CC9" w14:textId="77777777" w:rsidTr="0048739D">
        <w:tc>
          <w:tcPr>
            <w:tcW w:w="445" w:type="dxa"/>
            <w:shd w:val="clear" w:color="auto" w:fill="auto"/>
          </w:tcPr>
          <w:p w14:paraId="2845DA89" w14:textId="77777777" w:rsidR="000560A3" w:rsidRPr="001C237D" w:rsidRDefault="000560A3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1ADD8C0B" w14:textId="77777777" w:rsidR="000560A3" w:rsidRPr="001C237D" w:rsidRDefault="000560A3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</w:p>
        </w:tc>
        <w:tc>
          <w:tcPr>
            <w:tcW w:w="2172" w:type="dxa"/>
            <w:shd w:val="clear" w:color="auto" w:fill="auto"/>
          </w:tcPr>
          <w:p w14:paraId="40524668" w14:textId="77777777" w:rsidR="000560A3" w:rsidRPr="001C237D" w:rsidRDefault="000560A3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2F63D767" w14:textId="77777777" w:rsidR="000560A3" w:rsidRPr="001C237D" w:rsidRDefault="000560A3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244B592B" w14:textId="77777777" w:rsidR="000560A3" w:rsidRPr="001C237D" w:rsidRDefault="000560A3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</w:p>
        </w:tc>
      </w:tr>
    </w:tbl>
    <w:p w14:paraId="5493C6E0" w14:textId="77777777" w:rsidR="000560A3" w:rsidRPr="00530667" w:rsidRDefault="000560A3" w:rsidP="000560A3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444162F4" w14:textId="77777777" w:rsidR="000560A3" w:rsidRDefault="000560A3" w:rsidP="000560A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CB27B9">
        <w:rPr>
          <w:rFonts w:ascii="Times New Roman" w:hAnsi="Times New Roman" w:cs="Times New Roman"/>
          <w:sz w:val="20"/>
          <w:szCs w:val="20"/>
          <w:lang w:val="ru-RU"/>
        </w:rPr>
        <w:t xml:space="preserve">2. Вышеперечисленные услуги оказаны согласно </w:t>
      </w:r>
      <w:proofErr w:type="gramStart"/>
      <w:r w:rsidRPr="00CB27B9">
        <w:rPr>
          <w:rFonts w:ascii="Times New Roman" w:hAnsi="Times New Roman" w:cs="Times New Roman"/>
          <w:sz w:val="20"/>
          <w:szCs w:val="20"/>
          <w:lang w:val="ru-RU"/>
        </w:rPr>
        <w:t>Договору</w:t>
      </w:r>
      <w:proofErr w:type="gramEnd"/>
      <w:r w:rsidRPr="00CB27B9">
        <w:rPr>
          <w:rFonts w:ascii="Times New Roman" w:hAnsi="Times New Roman" w:cs="Times New Roman"/>
          <w:sz w:val="20"/>
          <w:szCs w:val="20"/>
          <w:lang w:val="ru-RU"/>
        </w:rPr>
        <w:t xml:space="preserve"> своевременно в необходимом объеме и в соответствии с требованиями, установленными Договором к их качеству. </w:t>
      </w:r>
      <w:r>
        <w:rPr>
          <w:rFonts w:ascii="Times New Roman" w:hAnsi="Times New Roman" w:cs="Times New Roman"/>
          <w:sz w:val="20"/>
          <w:szCs w:val="20"/>
          <w:lang w:val="ru-RU"/>
        </w:rPr>
        <w:t>Организатор</w:t>
      </w:r>
      <w:r w:rsidRPr="00CB27B9">
        <w:rPr>
          <w:rFonts w:ascii="Times New Roman" w:hAnsi="Times New Roman" w:cs="Times New Roman"/>
          <w:sz w:val="20"/>
          <w:szCs w:val="20"/>
          <w:lang w:val="ru-RU"/>
        </w:rPr>
        <w:t xml:space="preserve"> претензий по объему, качеству и срокам оказания услуг не имеет.</w:t>
      </w:r>
    </w:p>
    <w:p w14:paraId="1B7E13D8" w14:textId="77777777" w:rsidR="000560A3" w:rsidRDefault="000560A3" w:rsidP="000560A3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B27B9">
        <w:rPr>
          <w:rFonts w:ascii="Times New Roman" w:hAnsi="Times New Roman" w:cs="Times New Roman"/>
          <w:sz w:val="20"/>
          <w:szCs w:val="20"/>
          <w:lang w:val="ru-RU"/>
        </w:rPr>
        <w:t xml:space="preserve">3. Настоящий Акт составлен в двух экземплярах, по одному для </w:t>
      </w:r>
      <w:r>
        <w:rPr>
          <w:rFonts w:ascii="Times New Roman" w:hAnsi="Times New Roman" w:cs="Times New Roman"/>
          <w:sz w:val="20"/>
          <w:szCs w:val="20"/>
          <w:lang w:val="ru-RU"/>
        </w:rPr>
        <w:t>Партнера и Организатора</w:t>
      </w:r>
      <w:r w:rsidRPr="00CB27B9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ECBF9D8" w14:textId="77777777" w:rsidR="000560A3" w:rsidRDefault="000560A3" w:rsidP="000560A3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029" w:type="dxa"/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D76CAF" w:rsidRPr="00D76CAF" w14:paraId="37868855" w14:textId="77777777" w:rsidTr="00332ACF">
        <w:trPr>
          <w:trHeight w:val="431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A86C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76CA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</w:p>
          <w:p w14:paraId="6BEE217B" w14:textId="77777777" w:rsidR="00D76CAF" w:rsidRPr="00D76CAF" w:rsidRDefault="00D76CAF" w:rsidP="00332A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ООО СЗ «ДСК ПАРК» </w:t>
            </w:r>
          </w:p>
          <w:p w14:paraId="298766B8" w14:textId="77777777" w:rsidR="00D76CAF" w:rsidRPr="00D76CAF" w:rsidRDefault="00D76CAF" w:rsidP="00332AC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</w:rPr>
              <w:t>Адрес: 660049, Красноярский край, г. Красноярск, проспект Мира, д. 18,</w:t>
            </w:r>
          </w:p>
          <w:p w14:paraId="4A7C5E36" w14:textId="77777777" w:rsidR="00D76CAF" w:rsidRPr="00D76CAF" w:rsidRDefault="00D76CAF" w:rsidP="00332AC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</w:rPr>
              <w:t xml:space="preserve">ИНН 2466295314 КПП 246601001 </w:t>
            </w:r>
          </w:p>
          <w:p w14:paraId="20370E64" w14:textId="77777777" w:rsidR="00D76CAF" w:rsidRPr="00D76CAF" w:rsidRDefault="00D76CAF" w:rsidP="00332AC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</w:rPr>
              <w:t xml:space="preserve">ОГРН 232400011700 </w:t>
            </w:r>
          </w:p>
          <w:p w14:paraId="7B2FE4D2" w14:textId="77777777" w:rsidR="00D76CAF" w:rsidRPr="00D76CAF" w:rsidRDefault="00D76CAF" w:rsidP="00332AC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</w:rPr>
              <w:t xml:space="preserve">Р/С 40702810900640030844, </w:t>
            </w:r>
          </w:p>
          <w:p w14:paraId="776A4BF7" w14:textId="77777777" w:rsidR="00D76CAF" w:rsidRPr="00D76CAF" w:rsidRDefault="00D76CAF" w:rsidP="00332AC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</w:rPr>
              <w:t>Банк: АО «Банк ДОМ.РФ»</w:t>
            </w:r>
          </w:p>
          <w:p w14:paraId="43F1305A" w14:textId="77777777" w:rsidR="00D76CAF" w:rsidRPr="00D76CAF" w:rsidRDefault="00D76CAF" w:rsidP="00332AC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</w:rPr>
              <w:t xml:space="preserve"> к/с 30101810345250000266</w:t>
            </w:r>
          </w:p>
          <w:p w14:paraId="16D8BCA6" w14:textId="77777777" w:rsidR="00D76CAF" w:rsidRPr="00D76CAF" w:rsidRDefault="00D76CAF" w:rsidP="00332AC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</w:rPr>
              <w:t>БИК: 044525266</w:t>
            </w:r>
          </w:p>
          <w:p w14:paraId="13C9D884" w14:textId="77777777" w:rsidR="00D76CAF" w:rsidRPr="00D76CAF" w:rsidRDefault="00D76CAF" w:rsidP="00332AC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</w:rPr>
              <w:t>Тел. 8(391) 2270977</w:t>
            </w:r>
          </w:p>
          <w:p w14:paraId="4183F9DF" w14:textId="77777777" w:rsidR="00D76CAF" w:rsidRPr="00D76CAF" w:rsidRDefault="00D76CAF" w:rsidP="00332AC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5C982" w14:textId="77777777" w:rsidR="00D76CAF" w:rsidRPr="00D76CAF" w:rsidRDefault="00D76CAF" w:rsidP="00332AC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Генеральный директор </w:t>
            </w:r>
          </w:p>
          <w:p w14:paraId="01E076D8" w14:textId="77777777" w:rsidR="00D76CAF" w:rsidRPr="00D76CAF" w:rsidRDefault="00D76CAF" w:rsidP="00332AC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ООО СЗ «ДСК ПАРК»</w:t>
            </w:r>
          </w:p>
          <w:p w14:paraId="1B3BDE44" w14:textId="77777777" w:rsidR="00D76CAF" w:rsidRPr="00D76CAF" w:rsidRDefault="00D76CAF" w:rsidP="00332AC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2CA871B" w14:textId="77777777" w:rsidR="00D76CAF" w:rsidRPr="00D76CAF" w:rsidRDefault="00D76CAF" w:rsidP="00332AC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AE14B1" w14:textId="77777777" w:rsidR="00D76CAF" w:rsidRPr="00D76CAF" w:rsidRDefault="00D76CAF" w:rsidP="00332AC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____________________А.С. Карелин</w:t>
            </w:r>
          </w:p>
          <w:p w14:paraId="475C83C5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029E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Партнер </w:t>
            </w:r>
          </w:p>
          <w:p w14:paraId="56C9505F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Индивидуальный предприниматель</w:t>
            </w:r>
          </w:p>
          <w:p w14:paraId="041D38B6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</w:t>
            </w:r>
          </w:p>
          <w:p w14:paraId="70155CAE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</w:rPr>
              <w:t xml:space="preserve">Адрес: </w:t>
            </w:r>
          </w:p>
          <w:p w14:paraId="7E9172BF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  <w:p w14:paraId="2CEC0D30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ОГРНИП</w:t>
            </w:r>
          </w:p>
          <w:p w14:paraId="76C2B164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</w:rPr>
              <w:t xml:space="preserve">Банковские реквизиты: </w:t>
            </w:r>
          </w:p>
          <w:p w14:paraId="261C4A0F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</w:rPr>
              <w:t>р/с</w:t>
            </w:r>
          </w:p>
          <w:p w14:paraId="2651D753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</w:rPr>
              <w:t>Банк</w:t>
            </w:r>
          </w:p>
          <w:p w14:paraId="2CBE55A2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</w:rPr>
              <w:t>к/с</w:t>
            </w:r>
          </w:p>
          <w:p w14:paraId="1CE7F076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6CAF">
              <w:rPr>
                <w:rFonts w:ascii="Times New Roman" w:hAnsi="Times New Roman" w:cs="Times New Roman"/>
                <w:sz w:val="18"/>
                <w:szCs w:val="18"/>
              </w:rPr>
              <w:t>БИК</w:t>
            </w:r>
          </w:p>
          <w:p w14:paraId="090092B9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096AFE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A7D6B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A687C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D72522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B832CA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813405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565FB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76CA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___________________________/_____________</w:t>
            </w:r>
          </w:p>
          <w:p w14:paraId="26161092" w14:textId="77777777" w:rsidR="00D76CAF" w:rsidRPr="00D76CAF" w:rsidRDefault="00D76CAF" w:rsidP="00332AC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</w:tbl>
    <w:p w14:paraId="609B7C95" w14:textId="3F28EFCF" w:rsidR="000560A3" w:rsidRDefault="000560A3" w:rsidP="000560A3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084A441" w14:textId="1B9E131A" w:rsidR="00D76CAF" w:rsidRDefault="00D76CAF" w:rsidP="000560A3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A4F9CD9" w14:textId="77777777" w:rsidR="00D76CAF" w:rsidRDefault="00D76CAF" w:rsidP="000560A3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48075697" w14:textId="77777777" w:rsidR="000560A3" w:rsidRDefault="000560A3" w:rsidP="000560A3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C91BF5D" w14:textId="77777777" w:rsidR="000560A3" w:rsidRPr="00530667" w:rsidRDefault="000560A3" w:rsidP="000560A3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E672AD3" w14:textId="77777777" w:rsidR="000560A3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36E2CAE7" w14:textId="77777777" w:rsidR="000560A3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358EC920" w14:textId="77777777" w:rsidR="000560A3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41C695DC" w14:textId="77777777" w:rsidR="000560A3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A6FEC77" w14:textId="77777777" w:rsidR="000560A3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32CF7F60" w14:textId="77777777" w:rsidR="000560A3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5D566050" w14:textId="77777777" w:rsidR="000560A3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55B9C01E" w14:textId="77777777" w:rsidR="000560A3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520C1DAF" w14:textId="77777777" w:rsidR="000560A3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35DB93CC" w14:textId="77777777" w:rsidR="000560A3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43C1CF0D" w14:textId="77777777" w:rsidR="000560A3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D310CAC" w14:textId="77777777" w:rsidR="000560A3" w:rsidRDefault="000560A3" w:rsidP="000560A3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5DC0125A" w14:textId="77777777" w:rsidR="000560A3" w:rsidRDefault="000560A3" w:rsidP="000560A3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2C8CE7E1" w14:textId="77777777" w:rsidR="000560A3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3C6186BA" w14:textId="77777777" w:rsidR="000560A3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047A5A27" w14:textId="77777777" w:rsidR="000560A3" w:rsidRPr="00CC141C" w:rsidRDefault="000560A3" w:rsidP="000560A3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CC141C">
        <w:rPr>
          <w:rFonts w:ascii="Times New Roman" w:hAnsi="Times New Roman" w:cs="Times New Roman"/>
          <w:b/>
          <w:bCs/>
          <w:sz w:val="20"/>
          <w:szCs w:val="20"/>
          <w:lang w:val="ru-RU"/>
        </w:rPr>
        <w:lastRenderedPageBreak/>
        <w:t xml:space="preserve"> </w:t>
      </w:r>
    </w:p>
    <w:p w14:paraId="64E12FB5" w14:textId="4B07A1C8" w:rsidR="000560A3" w:rsidRPr="00CC141C" w:rsidRDefault="000560A3" w:rsidP="000560A3">
      <w:pPr>
        <w:tabs>
          <w:tab w:val="left" w:pos="5529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2DF00CAB" w14:textId="77777777" w:rsidR="000560A3" w:rsidRPr="00CC141C" w:rsidRDefault="000560A3" w:rsidP="000560A3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22D4C2" w14:textId="77777777" w:rsidR="000560A3" w:rsidRPr="00CC141C" w:rsidRDefault="000560A3" w:rsidP="000560A3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141C">
        <w:rPr>
          <w:rFonts w:ascii="Times New Roman" w:hAnsi="Times New Roman" w:cs="Times New Roman"/>
          <w:b/>
          <w:bCs/>
          <w:sz w:val="20"/>
          <w:szCs w:val="20"/>
        </w:rPr>
        <w:t>Согласие на обработку персональных данных</w:t>
      </w:r>
    </w:p>
    <w:p w14:paraId="6C49121B" w14:textId="29BB4EAD" w:rsidR="000560A3" w:rsidRDefault="000560A3" w:rsidP="000560A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Настоящим я, ___________________________________________________________ Субъект Персональных Данных, в соответствии с Федеральным законом от 27.07.2006 г. № 152-ФЗ «О персональных данных» свободно, своей волей и в своем интересе даю свое согласие </w:t>
      </w:r>
      <w:r w:rsidR="00D76CAF" w:rsidRPr="00CC141C">
        <w:rPr>
          <w:rFonts w:ascii="Times New Roman" w:hAnsi="Times New Roman" w:cs="Times New Roman"/>
          <w:b/>
          <w:bCs/>
          <w:sz w:val="20"/>
          <w:szCs w:val="20"/>
        </w:rPr>
        <w:t>Обществ</w:t>
      </w:r>
      <w:r w:rsidR="00D76CAF" w:rsidRPr="00CC141C">
        <w:rPr>
          <w:rFonts w:ascii="Times New Roman" w:hAnsi="Times New Roman" w:cs="Times New Roman"/>
          <w:b/>
          <w:bCs/>
          <w:sz w:val="20"/>
          <w:szCs w:val="20"/>
          <w:lang w:val="ru-RU"/>
        </w:rPr>
        <w:t>у</w:t>
      </w:r>
      <w:r w:rsidR="00D76CAF" w:rsidRPr="00CC141C">
        <w:rPr>
          <w:rFonts w:ascii="Times New Roman" w:hAnsi="Times New Roman" w:cs="Times New Roman"/>
          <w:b/>
          <w:bCs/>
          <w:sz w:val="20"/>
          <w:szCs w:val="20"/>
        </w:rPr>
        <w:t xml:space="preserve"> с ограниченной ответственностью </w:t>
      </w:r>
      <w:r w:rsidR="00D76CAF" w:rsidRPr="00653B84">
        <w:rPr>
          <w:rFonts w:ascii="Times New Roman" w:hAnsi="Times New Roman" w:cs="Times New Roman"/>
          <w:b/>
          <w:bCs/>
          <w:sz w:val="20"/>
          <w:szCs w:val="20"/>
        </w:rPr>
        <w:t>«ДСК ПАРК»</w:t>
      </w:r>
      <w:r w:rsidR="00D76CAF" w:rsidRPr="00CC141C">
        <w:rPr>
          <w:rFonts w:ascii="Times New Roman" w:hAnsi="Times New Roman" w:cs="Times New Roman"/>
          <w:b/>
          <w:bCs/>
          <w:sz w:val="20"/>
          <w:szCs w:val="20"/>
        </w:rPr>
        <w:t xml:space="preserve">, ИНН </w:t>
      </w:r>
      <w:r w:rsidR="00D76CAF" w:rsidRPr="00653B84">
        <w:rPr>
          <w:rFonts w:ascii="Times New Roman" w:hAnsi="Times New Roman" w:cs="Times New Roman"/>
          <w:b/>
          <w:sz w:val="20"/>
          <w:szCs w:val="20"/>
          <w:lang w:val="ru-RU"/>
        </w:rPr>
        <w:t>2466295314</w:t>
      </w:r>
      <w:r w:rsidR="00D76CAF"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(далее по тексту - Оператор) на обработку моих персональных данных (фамилии, имени, отчества, контактной информации (адрес, телефон, электронный адрес), реквизитов документов, удостоверяющих мою личность, а также иных сведений, относящихся прямо или косвенно к моей личности), указанных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Партнером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при заполнении анкеты в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личном кабинете Программы. </w:t>
      </w:r>
    </w:p>
    <w:p w14:paraId="4A488AEC" w14:textId="77777777" w:rsidR="000560A3" w:rsidRDefault="000560A3" w:rsidP="000560A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Я выражаю свое согласие на осуществление со всеми указанными персональными данными следующих действий или совокупности действий: сбор, запись, систематизация, накопление, хранение, уточнение (обновление или изменение), извлечение, использование, распространение (в том числе, передача), обезличивание, блокирование, удаление, уничтожение, передача, в том числе трансграничная передача, а также осуществление любых иных действий с персональными данными в соответствии с действующим законодательством. Обработка данных может осуществляться с использованием средств автоматизации, так и без их использования (при неавтоматической обработке).</w:t>
      </w:r>
    </w:p>
    <w:p w14:paraId="5C0655FA" w14:textId="77777777" w:rsidR="000560A3" w:rsidRDefault="000560A3" w:rsidP="000560A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Персональные данные по настоящему Соглашению передаются в целях взаимодействия по вопросам участия Субъекта персональных данных в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Программе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Оператора, предоставления Субъекту персональных данных актуальной, исчерпывающей информации о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Продуктах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Оператор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а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в том числе предоставления рекламной информации. </w:t>
      </w:r>
    </w:p>
    <w:p w14:paraId="174E973F" w14:textId="77777777" w:rsidR="00D76CAF" w:rsidRPr="00A7780A" w:rsidRDefault="000560A3" w:rsidP="00D76CAF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Настоящее согласие может быть отозвано Субъектом персональных данных на основании письменного заявления Оператору в свободной форме, направленного по адресу электронной почты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,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указанному в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п. 6.2.1. Программы,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или почтовому адресу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:</w:t>
      </w:r>
      <w:r w:rsidRPr="00CC141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76CAF" w:rsidRPr="006A0897">
        <w:rPr>
          <w:rFonts w:ascii="Times New Roman" w:hAnsi="Times New Roman" w:cs="Times New Roman"/>
          <w:sz w:val="20"/>
          <w:szCs w:val="20"/>
        </w:rPr>
        <w:t>660049, Красноярский край, г. Красноярск, пр</w:t>
      </w:r>
      <w:r w:rsidR="00D76CAF">
        <w:rPr>
          <w:rFonts w:ascii="Times New Roman" w:hAnsi="Times New Roman" w:cs="Times New Roman"/>
          <w:sz w:val="20"/>
          <w:szCs w:val="20"/>
        </w:rPr>
        <w:t>оспект Мира, д. 18</w:t>
      </w:r>
      <w:r w:rsidR="00D76CA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A1D3447" w14:textId="2DEA79C7" w:rsidR="000560A3" w:rsidRPr="00A7780A" w:rsidRDefault="000560A3" w:rsidP="000560A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4D6B8D8A" w14:textId="45D4BEB2" w:rsidR="000560A3" w:rsidRDefault="000560A3" w:rsidP="000560A3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C141C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0DA493B3" w14:textId="77777777" w:rsidR="00F44FEF" w:rsidRPr="00A7780A" w:rsidRDefault="00F44FEF" w:rsidP="000560A3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70E5C055" w14:textId="77777777" w:rsidR="006A3B5E" w:rsidRPr="003B0B8F" w:rsidRDefault="006A3B5E" w:rsidP="006A3B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«___» ________20___ г.</w:t>
      </w:r>
    </w:p>
    <w:p w14:paraId="3221C9D1" w14:textId="77777777" w:rsidR="000560A3" w:rsidRDefault="000560A3" w:rsidP="000560A3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54812DE" w14:textId="77777777" w:rsidR="000560A3" w:rsidRDefault="000560A3" w:rsidP="000560A3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908B47A" w14:textId="77777777" w:rsidR="000560A3" w:rsidRPr="00CC141C" w:rsidRDefault="000560A3" w:rsidP="000560A3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_____________________/_______________________</w:t>
      </w:r>
    </w:p>
    <w:p w14:paraId="6E008063" w14:textId="77777777" w:rsidR="000560A3" w:rsidRPr="00CC141C" w:rsidRDefault="000560A3" w:rsidP="000560A3">
      <w:pPr>
        <w:spacing w:line="240" w:lineRule="auto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14:paraId="244A4E87" w14:textId="77777777" w:rsidR="000560A3" w:rsidRPr="00CC141C" w:rsidRDefault="000560A3" w:rsidP="000560A3">
      <w:pPr>
        <w:tabs>
          <w:tab w:val="left" w:pos="5529"/>
        </w:tabs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1B34E8F" w14:textId="77777777" w:rsidR="000560A3" w:rsidRPr="00CC141C" w:rsidRDefault="000560A3" w:rsidP="000560A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783E37A" w14:textId="77777777" w:rsidR="00345AC2" w:rsidRDefault="00A12BCD"/>
    <w:sectPr w:rsidR="00345AC2">
      <w:pgSz w:w="11909" w:h="16834"/>
      <w:pgMar w:top="708" w:right="1440" w:bottom="69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97"/>
    <w:rsid w:val="000560A3"/>
    <w:rsid w:val="002E6F9C"/>
    <w:rsid w:val="002F7E3A"/>
    <w:rsid w:val="004444AA"/>
    <w:rsid w:val="004D04AA"/>
    <w:rsid w:val="006A3B5E"/>
    <w:rsid w:val="006D5147"/>
    <w:rsid w:val="00726203"/>
    <w:rsid w:val="00A12BCD"/>
    <w:rsid w:val="00B82401"/>
    <w:rsid w:val="00BA7897"/>
    <w:rsid w:val="00D76CAF"/>
    <w:rsid w:val="00D9555E"/>
    <w:rsid w:val="00F4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0199"/>
  <w15:chartTrackingRefBased/>
  <w15:docId w15:val="{C779DBDD-00EC-46E4-A590-BEE91E03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A3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60A3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a4">
    <w:name w:val="Заголовок Знак"/>
    <w:basedOn w:val="a0"/>
    <w:link w:val="a3"/>
    <w:rsid w:val="000560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Бузникова Дарья Михайловна</dc:creator>
  <cp:keywords/>
  <dc:description/>
  <cp:lastModifiedBy>Истомина Анна Сергеевна</cp:lastModifiedBy>
  <cp:revision>12</cp:revision>
  <dcterms:created xsi:type="dcterms:W3CDTF">2022-08-10T12:33:00Z</dcterms:created>
  <dcterms:modified xsi:type="dcterms:W3CDTF">2025-08-27T06:22:00Z</dcterms:modified>
</cp:coreProperties>
</file>